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6A" w:rsidRDefault="00924C6A"/>
    <w:p w:rsidR="00924C6A" w:rsidRDefault="00924C6A">
      <w:r>
        <w:rPr>
          <w:noProof/>
          <w:lang w:eastAsia="ru-RU"/>
        </w:rPr>
        <w:drawing>
          <wp:inline distT="0" distB="0" distL="0" distR="0">
            <wp:extent cx="5940425" cy="4199641"/>
            <wp:effectExtent l="19050" t="0" r="3175" b="0"/>
            <wp:docPr id="5" name="Рисунок 5" descr="C:\Users\User\Downloads\25758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5758e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C6A" w:rsidRDefault="00924C6A" w:rsidP="00924C6A">
      <w:pPr>
        <w:jc w:val="both"/>
      </w:pPr>
    </w:p>
    <w:p w:rsidR="00924C6A" w:rsidRDefault="00924C6A" w:rsidP="00924C6A">
      <w:pPr>
        <w:tabs>
          <w:tab w:val="left" w:pos="3750"/>
        </w:tabs>
        <w:jc w:val="both"/>
      </w:pPr>
      <w:r>
        <w:tab/>
      </w:r>
    </w:p>
    <w:p w:rsidR="00022F27" w:rsidRPr="00924C6A" w:rsidRDefault="00924C6A" w:rsidP="00924C6A">
      <w:pPr>
        <w:tabs>
          <w:tab w:val="left" w:pos="3750"/>
        </w:tabs>
        <w:jc w:val="both"/>
        <w:rPr>
          <w:color w:val="FF0000"/>
        </w:rPr>
      </w:pPr>
      <w:r w:rsidRPr="00924C6A">
        <w:rPr>
          <w:color w:val="FF0000"/>
        </w:rPr>
        <w:t xml:space="preserve">В Антоновском сельском поселении  отходы производства и потребления вывозятся с 2023года  последнюю субботу каждого месяца </w:t>
      </w:r>
    </w:p>
    <w:sectPr w:rsidR="00022F27" w:rsidRPr="00924C6A" w:rsidSect="0002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C6A"/>
    <w:rsid w:val="00022F27"/>
    <w:rsid w:val="00046E91"/>
    <w:rsid w:val="0014151D"/>
    <w:rsid w:val="00191C5E"/>
    <w:rsid w:val="00252513"/>
    <w:rsid w:val="007E138A"/>
    <w:rsid w:val="008E3F11"/>
    <w:rsid w:val="00924C6A"/>
    <w:rsid w:val="00AE2603"/>
    <w:rsid w:val="00B013C0"/>
    <w:rsid w:val="00B23DCF"/>
    <w:rsid w:val="00BB05D7"/>
    <w:rsid w:val="00DD1365"/>
    <w:rsid w:val="00E4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DG Win&amp;Soft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2024-03-19T08:21:00Z</dcterms:created>
  <dcterms:modified xsi:type="dcterms:W3CDTF">2024-03-19T08:25:00Z</dcterms:modified>
</cp:coreProperties>
</file>